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655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8D6558" w:rsidRPr="008D6558">
        <w:rPr>
          <w:rFonts w:ascii="Times New Roman" w:hAnsi="Times New Roman"/>
          <w:b/>
          <w:sz w:val="28"/>
          <w:szCs w:val="28"/>
          <w:lang w:eastAsia="ru-RU"/>
        </w:rPr>
        <w:t>Строительство тротуара безопасности по</w:t>
      </w:r>
      <w:r w:rsidR="008D65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D6558" w:rsidRPr="008D6558">
        <w:rPr>
          <w:rFonts w:ascii="Times New Roman" w:hAnsi="Times New Roman"/>
          <w:b/>
          <w:sz w:val="28"/>
          <w:szCs w:val="28"/>
          <w:lang w:eastAsia="ru-RU"/>
        </w:rPr>
        <w:t>ул. Борисенко</w:t>
      </w:r>
      <w:r w:rsidR="008D65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D6558" w:rsidRPr="008D6558">
        <w:rPr>
          <w:rFonts w:ascii="Times New Roman" w:hAnsi="Times New Roman"/>
          <w:b/>
          <w:sz w:val="28"/>
          <w:szCs w:val="28"/>
          <w:lang w:eastAsia="ru-RU"/>
        </w:rPr>
        <w:t>села</w:t>
      </w:r>
      <w:r w:rsidR="008D65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D6558" w:rsidRPr="008D6558">
        <w:rPr>
          <w:rFonts w:ascii="Times New Roman" w:hAnsi="Times New Roman"/>
          <w:b/>
          <w:sz w:val="28"/>
          <w:szCs w:val="28"/>
          <w:lang w:eastAsia="ru-RU"/>
        </w:rPr>
        <w:t>Гора-Подол и ул. Генерала Алексеенко села</w:t>
      </w:r>
      <w:r w:rsidR="008D65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D6558" w:rsidRPr="008D6558">
        <w:rPr>
          <w:rFonts w:ascii="Times New Roman" w:hAnsi="Times New Roman"/>
          <w:b/>
          <w:sz w:val="28"/>
          <w:szCs w:val="28"/>
          <w:lang w:eastAsia="ru-RU"/>
        </w:rPr>
        <w:t>Глотово</w:t>
      </w:r>
      <w:r w:rsidRPr="0036040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AA389A" w:rsidRPr="00360407" w:rsidRDefault="00934F0B" w:rsidP="00AA38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Совета по развитию </w:t>
            </w:r>
            <w:r w:rsidR="008D6558">
              <w:rPr>
                <w:rFonts w:ascii="Times New Roman" w:hAnsi="Times New Roman"/>
                <w:sz w:val="28"/>
                <w:szCs w:val="28"/>
                <w:lang w:eastAsia="ru-RU"/>
              </w:rPr>
              <w:t>Гора-Подольской</w:t>
            </w:r>
            <w:r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территории</w:t>
            </w:r>
            <w:r w:rsidR="00AA389A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34F0B" w:rsidRPr="00360407" w:rsidRDefault="008D6558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Грушко Петр Павлович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8D6558" w:rsidP="008D6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Отсутствие тротуара безопасности на участке </w:t>
            </w:r>
            <w:r w:rsidRPr="008D6558">
              <w:rPr>
                <w:rFonts w:ascii="Times New Roman" w:hAnsi="Times New Roman"/>
                <w:sz w:val="28"/>
                <w:szCs w:val="28"/>
                <w:lang w:eastAsia="ru-RU"/>
              </w:rPr>
              <w:t>ул. Борисенко села Гора-Подол и ул. Генерала Алексеенко села Глотово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8D6558" w:rsidP="008D65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данном участке Гора-Подольской сельской территории, протяженностью около 2,5 км, жителям сел Глотово и Гора-Подол приходится передвигаться по проезжей части, что небезопасно. Строительство тротуара безопасности на данном участке решит данную проблему</w:t>
            </w:r>
            <w:bookmarkStart w:id="0" w:name="_GoBack"/>
            <w:bookmarkEnd w:id="0"/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8D6558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558">
              <w:rPr>
                <w:rFonts w:ascii="Times New Roman" w:hAnsi="Times New Roman"/>
                <w:sz w:val="28"/>
                <w:szCs w:val="28"/>
                <w:lang w:eastAsia="ru-RU"/>
              </w:rPr>
              <w:t>Проложена тротуарная дорожка протяженностью 2454 метров 1,5 м шириной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8D6558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5 500 000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(дд.мм.гггг – дд.мм.гггг):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8D6558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.2021 – 10.09.2021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360407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 xml:space="preserve">Указание на объём средств местного бюджета в случае, если предполагается использование этих средств на реализацию </w:t>
      </w:r>
      <w:r w:rsidRPr="00360407">
        <w:rPr>
          <w:rFonts w:ascii="Times New Roman" w:hAnsi="Times New Roman"/>
          <w:sz w:val="28"/>
          <w:szCs w:val="28"/>
        </w:rPr>
        <w:lastRenderedPageBreak/>
        <w:t>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34F0B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85056" w:rsidRDefault="008D6558" w:rsidP="000948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Сёла Гора-Подол и Глотово</w:t>
            </w:r>
          </w:p>
          <w:p w:rsidR="008D6558" w:rsidRPr="00360407" w:rsidRDefault="008D6558" w:rsidP="000948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Гора-Подольская сельская территория</w:t>
            </w:r>
          </w:p>
          <w:p w:rsidR="00934F0B" w:rsidRPr="00360407" w:rsidRDefault="00934F0B" w:rsidP="004850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Грайворонский городской округ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B01" w:rsidRDefault="00812B01" w:rsidP="00A21AF8">
      <w:pPr>
        <w:spacing w:after="0" w:line="240" w:lineRule="auto"/>
      </w:pPr>
      <w:r>
        <w:separator/>
      </w:r>
    </w:p>
  </w:endnote>
  <w:endnote w:type="continuationSeparator" w:id="1">
    <w:p w:rsidR="00812B01" w:rsidRDefault="00812B01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B01" w:rsidRDefault="00812B01" w:rsidP="00A21AF8">
      <w:pPr>
        <w:spacing w:after="0" w:line="240" w:lineRule="auto"/>
      </w:pPr>
      <w:r>
        <w:separator/>
      </w:r>
    </w:p>
  </w:footnote>
  <w:footnote w:type="continuationSeparator" w:id="1">
    <w:p w:rsidR="00812B01" w:rsidRDefault="00812B01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A32064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8D6558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22A"/>
    <w:rsid w:val="00016287"/>
    <w:rsid w:val="00021CFE"/>
    <w:rsid w:val="00052FF0"/>
    <w:rsid w:val="0007725E"/>
    <w:rsid w:val="00094892"/>
    <w:rsid w:val="00095DCA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723A"/>
    <w:rsid w:val="00141495"/>
    <w:rsid w:val="0015225C"/>
    <w:rsid w:val="001739C0"/>
    <w:rsid w:val="00194BEA"/>
    <w:rsid w:val="001A7D2F"/>
    <w:rsid w:val="001E4419"/>
    <w:rsid w:val="001E52C2"/>
    <w:rsid w:val="001F1BE0"/>
    <w:rsid w:val="001F6403"/>
    <w:rsid w:val="00221B8E"/>
    <w:rsid w:val="0022242B"/>
    <w:rsid w:val="002429F7"/>
    <w:rsid w:val="002514C0"/>
    <w:rsid w:val="002669A2"/>
    <w:rsid w:val="0029743A"/>
    <w:rsid w:val="002A0DB9"/>
    <w:rsid w:val="002A0EE5"/>
    <w:rsid w:val="002C1C06"/>
    <w:rsid w:val="002C343E"/>
    <w:rsid w:val="002D0B7F"/>
    <w:rsid w:val="002D41CB"/>
    <w:rsid w:val="00316FF0"/>
    <w:rsid w:val="00340DB2"/>
    <w:rsid w:val="00344C91"/>
    <w:rsid w:val="00347CFB"/>
    <w:rsid w:val="00360407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F4016"/>
    <w:rsid w:val="003F7A6C"/>
    <w:rsid w:val="00420093"/>
    <w:rsid w:val="0042256E"/>
    <w:rsid w:val="00425860"/>
    <w:rsid w:val="00440ABD"/>
    <w:rsid w:val="00442F8F"/>
    <w:rsid w:val="004747ED"/>
    <w:rsid w:val="0047564C"/>
    <w:rsid w:val="00485056"/>
    <w:rsid w:val="00487952"/>
    <w:rsid w:val="00490EF3"/>
    <w:rsid w:val="00492F7A"/>
    <w:rsid w:val="004A2CC8"/>
    <w:rsid w:val="004E5935"/>
    <w:rsid w:val="004E6694"/>
    <w:rsid w:val="0053182E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6362E"/>
    <w:rsid w:val="00675586"/>
    <w:rsid w:val="006811E8"/>
    <w:rsid w:val="006B6427"/>
    <w:rsid w:val="006C1A96"/>
    <w:rsid w:val="006D5E65"/>
    <w:rsid w:val="006E2917"/>
    <w:rsid w:val="007348FD"/>
    <w:rsid w:val="00744A2D"/>
    <w:rsid w:val="00777D98"/>
    <w:rsid w:val="007855C8"/>
    <w:rsid w:val="00796101"/>
    <w:rsid w:val="007A493C"/>
    <w:rsid w:val="007B4E62"/>
    <w:rsid w:val="007C13F1"/>
    <w:rsid w:val="007D59E7"/>
    <w:rsid w:val="007F1388"/>
    <w:rsid w:val="007F7815"/>
    <w:rsid w:val="00812B01"/>
    <w:rsid w:val="00816DD0"/>
    <w:rsid w:val="00827B2F"/>
    <w:rsid w:val="00831667"/>
    <w:rsid w:val="0084138A"/>
    <w:rsid w:val="00846BF6"/>
    <w:rsid w:val="00855B18"/>
    <w:rsid w:val="00862439"/>
    <w:rsid w:val="00873643"/>
    <w:rsid w:val="00887A88"/>
    <w:rsid w:val="008D6558"/>
    <w:rsid w:val="008D7689"/>
    <w:rsid w:val="008E15D6"/>
    <w:rsid w:val="009220AF"/>
    <w:rsid w:val="00934F0B"/>
    <w:rsid w:val="0093532C"/>
    <w:rsid w:val="00950B08"/>
    <w:rsid w:val="00973685"/>
    <w:rsid w:val="00982E79"/>
    <w:rsid w:val="009A5334"/>
    <w:rsid w:val="009B4064"/>
    <w:rsid w:val="009E0B8D"/>
    <w:rsid w:val="00A0363A"/>
    <w:rsid w:val="00A0457A"/>
    <w:rsid w:val="00A21AF8"/>
    <w:rsid w:val="00A22176"/>
    <w:rsid w:val="00A32064"/>
    <w:rsid w:val="00A77879"/>
    <w:rsid w:val="00A81E60"/>
    <w:rsid w:val="00A87D16"/>
    <w:rsid w:val="00AA035C"/>
    <w:rsid w:val="00AA389A"/>
    <w:rsid w:val="00AC4719"/>
    <w:rsid w:val="00AD66FB"/>
    <w:rsid w:val="00B2143F"/>
    <w:rsid w:val="00B21AD0"/>
    <w:rsid w:val="00B75E4C"/>
    <w:rsid w:val="00BA67C5"/>
    <w:rsid w:val="00BA7544"/>
    <w:rsid w:val="00BC0B6B"/>
    <w:rsid w:val="00BF6052"/>
    <w:rsid w:val="00C21F6A"/>
    <w:rsid w:val="00C328C1"/>
    <w:rsid w:val="00C7420A"/>
    <w:rsid w:val="00C75085"/>
    <w:rsid w:val="00C851A7"/>
    <w:rsid w:val="00C8722A"/>
    <w:rsid w:val="00C931C4"/>
    <w:rsid w:val="00C940D0"/>
    <w:rsid w:val="00CA5528"/>
    <w:rsid w:val="00CB1B96"/>
    <w:rsid w:val="00CC50CB"/>
    <w:rsid w:val="00CE5855"/>
    <w:rsid w:val="00CF34A9"/>
    <w:rsid w:val="00D026CA"/>
    <w:rsid w:val="00D103CF"/>
    <w:rsid w:val="00D14F08"/>
    <w:rsid w:val="00D23B84"/>
    <w:rsid w:val="00D4482F"/>
    <w:rsid w:val="00D70003"/>
    <w:rsid w:val="00D77AFC"/>
    <w:rsid w:val="00D85104"/>
    <w:rsid w:val="00D8551E"/>
    <w:rsid w:val="00D85A8F"/>
    <w:rsid w:val="00D90F1F"/>
    <w:rsid w:val="00D91173"/>
    <w:rsid w:val="00DA315A"/>
    <w:rsid w:val="00DD09BB"/>
    <w:rsid w:val="00DE5036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3040F"/>
    <w:rsid w:val="00F35039"/>
    <w:rsid w:val="00F43E19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юля</cp:lastModifiedBy>
  <cp:revision>3</cp:revision>
  <cp:lastPrinted>2021-01-15T15:10:00Z</cp:lastPrinted>
  <dcterms:created xsi:type="dcterms:W3CDTF">2021-02-05T18:12:00Z</dcterms:created>
  <dcterms:modified xsi:type="dcterms:W3CDTF">2021-02-05T18:34:00Z</dcterms:modified>
</cp:coreProperties>
</file>