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6649E3">
        <w:rPr>
          <w:rFonts w:ascii="Times New Roman" w:hAnsi="Times New Roman"/>
          <w:b/>
          <w:sz w:val="28"/>
          <w:szCs w:val="28"/>
        </w:rPr>
        <w:t>Строительство детской спортивно-игровой площадки в селе Гора-Подол ул. Кирпичный завод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76425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Невинный Александр Николаевич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D5726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на улице Кирпичный завод детской спортивно-игровой площадки.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9D5726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Жители улицы Кирпичный завод проживают в 2 километрах от сёл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территории, что не дает им возможности посещать детский игровые площадки. Строительство площадки поможет решить эту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CC612B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Установлена</w:t>
            </w:r>
            <w:r w:rsidR="009D57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детская спортивно-игровая площадка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764253" w:rsidP="009D57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1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7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00</w:t>
            </w:r>
            <w:r w:rsidR="009230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9D57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9D57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 – 0</w:t>
            </w:r>
            <w:r w:rsidR="007642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7642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764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Трудовое участие </w:t>
            </w:r>
            <w:r w:rsidR="00764253">
              <w:rPr>
                <w:rFonts w:ascii="Times New Roman" w:hAnsi="Times New Roman"/>
                <w:sz w:val="28"/>
                <w:szCs w:val="28"/>
                <w:lang w:eastAsia="ru-RU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649E3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1D100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8F" w:rsidRDefault="00F84C8F" w:rsidP="00A21AF8">
      <w:pPr>
        <w:spacing w:after="0" w:line="240" w:lineRule="auto"/>
      </w:pPr>
      <w:r>
        <w:separator/>
      </w:r>
    </w:p>
  </w:endnote>
  <w:endnote w:type="continuationSeparator" w:id="0">
    <w:p w:rsidR="00F84C8F" w:rsidRDefault="00F84C8F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8F" w:rsidRDefault="00F84C8F" w:rsidP="00A21AF8">
      <w:pPr>
        <w:spacing w:after="0" w:line="240" w:lineRule="auto"/>
      </w:pPr>
      <w:r>
        <w:separator/>
      </w:r>
    </w:p>
  </w:footnote>
  <w:footnote w:type="continuationSeparator" w:id="0">
    <w:p w:rsidR="00F84C8F" w:rsidRDefault="00F84C8F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2127D5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CC612B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41495"/>
    <w:rsid w:val="0015225C"/>
    <w:rsid w:val="001739C0"/>
    <w:rsid w:val="00194BEA"/>
    <w:rsid w:val="001A7D2F"/>
    <w:rsid w:val="001D1002"/>
    <w:rsid w:val="001E4419"/>
    <w:rsid w:val="001E52C2"/>
    <w:rsid w:val="001F1BE0"/>
    <w:rsid w:val="001F6403"/>
    <w:rsid w:val="00205323"/>
    <w:rsid w:val="002127D5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A4106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B01F0"/>
    <w:rsid w:val="004E5935"/>
    <w:rsid w:val="004E6694"/>
    <w:rsid w:val="004F7A8A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649E3"/>
    <w:rsid w:val="00675586"/>
    <w:rsid w:val="006811E8"/>
    <w:rsid w:val="006B6427"/>
    <w:rsid w:val="006C1A96"/>
    <w:rsid w:val="006D5E65"/>
    <w:rsid w:val="006E2917"/>
    <w:rsid w:val="007348FD"/>
    <w:rsid w:val="00744A2D"/>
    <w:rsid w:val="00760957"/>
    <w:rsid w:val="00764253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A2290"/>
    <w:rsid w:val="008D7689"/>
    <w:rsid w:val="008E15D6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D5726"/>
    <w:rsid w:val="009E0B8D"/>
    <w:rsid w:val="00A0363A"/>
    <w:rsid w:val="00A036AC"/>
    <w:rsid w:val="00A0457A"/>
    <w:rsid w:val="00A06935"/>
    <w:rsid w:val="00A21AF8"/>
    <w:rsid w:val="00A22176"/>
    <w:rsid w:val="00A32064"/>
    <w:rsid w:val="00A77879"/>
    <w:rsid w:val="00A81E60"/>
    <w:rsid w:val="00A87D16"/>
    <w:rsid w:val="00AA035C"/>
    <w:rsid w:val="00AA389A"/>
    <w:rsid w:val="00AB0EBD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C612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C1157"/>
    <w:rsid w:val="00ED5034"/>
    <w:rsid w:val="00EE125F"/>
    <w:rsid w:val="00EF7B1E"/>
    <w:rsid w:val="00F16AA3"/>
    <w:rsid w:val="00F3040F"/>
    <w:rsid w:val="00F35039"/>
    <w:rsid w:val="00F43E19"/>
    <w:rsid w:val="00F84C8F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13</cp:revision>
  <cp:lastPrinted>2021-01-15T15:10:00Z</cp:lastPrinted>
  <dcterms:created xsi:type="dcterms:W3CDTF">2021-07-02T07:56:00Z</dcterms:created>
  <dcterms:modified xsi:type="dcterms:W3CDTF">2021-08-02T12:10:00Z</dcterms:modified>
</cp:coreProperties>
</file>