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FC10C7" w:rsidRDefault="00FC10C7" w:rsidP="00FC10C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  <w:lang w:eastAsia="zh-CN"/>
              </w:rPr>
              <w:t>П</w:t>
            </w:r>
            <w:r>
              <w:rPr>
                <w:b/>
                <w:sz w:val="26"/>
                <w:szCs w:val="26"/>
              </w:rPr>
              <w:t>редоставление разрешения на условно разрешенный вид использования земельного участка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или объекта капитального строительства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43499E" w:rsidRPr="00AD36A4" w:rsidRDefault="00FC10C7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55C93">
              <w:rPr>
                <w:b/>
                <w:sz w:val="24"/>
                <w:szCs w:val="24"/>
              </w:rPr>
              <w:t>0</w:t>
            </w:r>
            <w:r w:rsidR="002F0E6C">
              <w:rPr>
                <w:b/>
                <w:sz w:val="24"/>
                <w:szCs w:val="24"/>
              </w:rPr>
              <w:t>9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F55C93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2F0E6C">
              <w:rPr>
                <w:b/>
                <w:sz w:val="24"/>
                <w:szCs w:val="24"/>
              </w:rPr>
              <w:t>2</w:t>
            </w:r>
            <w:r w:rsidR="00F55C93">
              <w:rPr>
                <w:b/>
                <w:sz w:val="24"/>
                <w:szCs w:val="24"/>
              </w:rPr>
              <w:t>1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B7988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83888"/>
    <w:rsid w:val="00294055"/>
    <w:rsid w:val="00294ECC"/>
    <w:rsid w:val="002A10EE"/>
    <w:rsid w:val="002A619F"/>
    <w:rsid w:val="002B354D"/>
    <w:rsid w:val="002C710B"/>
    <w:rsid w:val="002E2C00"/>
    <w:rsid w:val="002F0E6C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9725E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46BA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0EF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0D9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C1761"/>
    <w:rsid w:val="00DD4732"/>
    <w:rsid w:val="00DE74F6"/>
    <w:rsid w:val="00DF5FD0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1573"/>
    <w:rsid w:val="00F2318E"/>
    <w:rsid w:val="00F24D96"/>
    <w:rsid w:val="00F26CEC"/>
    <w:rsid w:val="00F31D83"/>
    <w:rsid w:val="00F36CB9"/>
    <w:rsid w:val="00F378AC"/>
    <w:rsid w:val="00F52914"/>
    <w:rsid w:val="00F55C93"/>
    <w:rsid w:val="00F72EBB"/>
    <w:rsid w:val="00F77446"/>
    <w:rsid w:val="00F82E12"/>
    <w:rsid w:val="00FB46EA"/>
    <w:rsid w:val="00FB4724"/>
    <w:rsid w:val="00FB5637"/>
    <w:rsid w:val="00FC10C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283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41</cp:revision>
  <cp:lastPrinted>2022-03-10T07:20:00Z</cp:lastPrinted>
  <dcterms:created xsi:type="dcterms:W3CDTF">2021-12-30T08:14:00Z</dcterms:created>
  <dcterms:modified xsi:type="dcterms:W3CDTF">2022-03-10T07:20:00Z</dcterms:modified>
</cp:coreProperties>
</file>